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0B93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APROBAT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64012F">
        <w:rPr>
          <w:rFonts w:ascii="Times New Roman" w:hAnsi="Times New Roman" w:cs="Times New Roman"/>
          <w:b/>
          <w:sz w:val="24"/>
          <w:szCs w:val="24"/>
        </w:rPr>
        <w:t>,</w:t>
      </w:r>
    </w:p>
    <w:p w14:paraId="2A5DB6F5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0A374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AVIZAT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2CB79CD" w14:textId="77777777" w:rsidR="00547A1B" w:rsidRPr="0064012F" w:rsidRDefault="00547A1B" w:rsidP="00547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>Cerere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30C6D17" w14:textId="22AFDE5E" w:rsidR="00547A1B" w:rsidRPr="0064012F" w:rsidRDefault="00547A1B" w:rsidP="00547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>pentr</w:t>
      </w:r>
      <w:r w:rsidR="00D50849">
        <w:rPr>
          <w:rFonts w:ascii="Times New Roman" w:hAnsi="Times New Roman" w:cs="Times New Roman"/>
          <w:b/>
          <w:sz w:val="24"/>
          <w:szCs w:val="24"/>
          <w:u w:val="single"/>
        </w:rPr>
        <w:t>u acordarea concediului paternal</w:t>
      </w:r>
    </w:p>
    <w:p w14:paraId="2EC1C7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C14F4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BCB933" w14:textId="2B7D052B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  <w:t>Subsemnatul ______________________________________________________________ angajat în funcția de ______________________________________________________________, la _____________________________________________________________________________, în conformitate cu prevederile Legii nr.210/1999</w:t>
      </w:r>
      <w:r w:rsidRPr="0064012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64012F">
        <w:rPr>
          <w:rFonts w:ascii="Times New Roman" w:hAnsi="Times New Roman" w:cs="Times New Roman"/>
          <w:sz w:val="24"/>
          <w:szCs w:val="24"/>
        </w:rPr>
        <w:t xml:space="preserve">, </w:t>
      </w:r>
      <w:r w:rsidRPr="0064012F">
        <w:rPr>
          <w:rFonts w:ascii="Times New Roman" w:hAnsi="Times New Roman" w:cs="Times New Roman"/>
          <w:b/>
          <w:sz w:val="24"/>
          <w:szCs w:val="24"/>
        </w:rPr>
        <w:t>solici</w:t>
      </w:r>
      <w:r w:rsidR="00D50849">
        <w:rPr>
          <w:rFonts w:ascii="Times New Roman" w:hAnsi="Times New Roman" w:cs="Times New Roman"/>
          <w:b/>
          <w:sz w:val="24"/>
          <w:szCs w:val="24"/>
        </w:rPr>
        <w:t>t acordarea concediului paternal</w:t>
      </w:r>
      <w:r w:rsidRPr="0064012F">
        <w:rPr>
          <w:rFonts w:ascii="Times New Roman" w:hAnsi="Times New Roman" w:cs="Times New Roman"/>
          <w:sz w:val="24"/>
          <w:szCs w:val="24"/>
        </w:rPr>
        <w:t xml:space="preserve"> de la data de ______________ (prima zi lucrătoare din concediu) până la data de __________________ (ultima zi lucrătoare din concediu), reprezentând ____________ zile lucrătoare.</w:t>
      </w:r>
    </w:p>
    <w:p w14:paraId="4A1983DD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</w:r>
    </w:p>
    <w:p w14:paraId="4FE480D0" w14:textId="77777777" w:rsidR="00547A1B" w:rsidRPr="0064012F" w:rsidRDefault="00547A1B" w:rsidP="00547A1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Ateșez prezentei:</w:t>
      </w:r>
    </w:p>
    <w:p w14:paraId="0C2E89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A8BE1" w14:textId="77777777" w:rsidR="00547A1B" w:rsidRPr="0064012F" w:rsidRDefault="00547A1B" w:rsidP="00547A1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4012F">
        <w:rPr>
          <w:rFonts w:ascii="Times New Roman" w:hAnsi="Times New Roman" w:cs="Times New Roman"/>
          <w:sz w:val="24"/>
          <w:szCs w:val="24"/>
          <w:lang w:val="ro-RO"/>
        </w:rPr>
        <w:t>opia certificatului de naștere al copilului</w:t>
      </w:r>
    </w:p>
    <w:p w14:paraId="76E5307E" w14:textId="77777777" w:rsidR="00547A1B" w:rsidRPr="0064012F" w:rsidRDefault="00547A1B" w:rsidP="00547A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182586B" w14:textId="77777777" w:rsidR="00547A1B" w:rsidRPr="0064012F" w:rsidRDefault="00547A1B" w:rsidP="00547A1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4012F">
        <w:rPr>
          <w:rFonts w:ascii="Times New Roman" w:hAnsi="Times New Roman" w:cs="Times New Roman"/>
          <w:sz w:val="24"/>
          <w:szCs w:val="24"/>
          <w:lang w:val="ro-RO"/>
        </w:rPr>
        <w:t>opia Atestatului de absolvire a cursului de puericultură</w:t>
      </w:r>
    </w:p>
    <w:p w14:paraId="1086EA73" w14:textId="77777777" w:rsidR="00547A1B" w:rsidRPr="0064012F" w:rsidRDefault="00547A1B" w:rsidP="00547A1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22DCEEA2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B80D1" w14:textId="77777777" w:rsidR="00547A1B" w:rsidRPr="0064012F" w:rsidRDefault="00547A1B" w:rsidP="00547A1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Semnătura,</w:t>
      </w:r>
    </w:p>
    <w:p w14:paraId="5BFA499B" w14:textId="77777777" w:rsidR="0026060A" w:rsidRPr="0088034F" w:rsidRDefault="0026060A" w:rsidP="0088034F"/>
    <w:sectPr w:rsidR="0026060A" w:rsidRPr="0088034F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1DF1" w14:textId="77777777" w:rsidR="006B442E" w:rsidRDefault="006B442E">
      <w:pPr>
        <w:spacing w:after="0" w:line="240" w:lineRule="auto"/>
      </w:pPr>
      <w:r>
        <w:separator/>
      </w:r>
    </w:p>
  </w:endnote>
  <w:endnote w:type="continuationSeparator" w:id="0">
    <w:p w14:paraId="754DFF41" w14:textId="77777777" w:rsidR="006B442E" w:rsidRDefault="006B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B8C8" w14:textId="77777777" w:rsidR="006B442E" w:rsidRDefault="006B442E">
      <w:pPr>
        <w:spacing w:after="0" w:line="240" w:lineRule="auto"/>
      </w:pPr>
      <w:r>
        <w:separator/>
      </w:r>
    </w:p>
  </w:footnote>
  <w:footnote w:type="continuationSeparator" w:id="0">
    <w:p w14:paraId="5BEFE246" w14:textId="77777777" w:rsidR="006B442E" w:rsidRDefault="006B442E">
      <w:pPr>
        <w:spacing w:after="0" w:line="240" w:lineRule="auto"/>
      </w:pPr>
      <w:r>
        <w:continuationSeparator/>
      </w:r>
    </w:p>
  </w:footnote>
  <w:footnote w:id="1">
    <w:p w14:paraId="04497BBD" w14:textId="77777777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>Cererea trebuie aprobată de decan în situația personalului din facultăți/director în situația personalului din compartimentele adiminstrative</w:t>
      </w:r>
    </w:p>
  </w:footnote>
  <w:footnote w:id="2">
    <w:p w14:paraId="121CC2C7" w14:textId="07E25EBD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Cererea trebuie avizată de superiorul direct al salariatului</w:t>
      </w:r>
      <w:r>
        <w:rPr>
          <w:rFonts w:ascii="Times New Roman" w:hAnsi="Times New Roman" w:cs="Times New Roman"/>
          <w:sz w:val="18"/>
          <w:szCs w:val="18"/>
        </w:rPr>
        <w:t xml:space="preserve"> (director de departament, șef </w:t>
      </w:r>
      <w:r>
        <w:rPr>
          <w:rFonts w:ascii="Times New Roman" w:hAnsi="Times New Roman" w:cs="Times New Roman"/>
          <w:sz w:val="18"/>
          <w:szCs w:val="18"/>
        </w:rPr>
        <w:t>serviciu/centru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etc.)</w:t>
      </w:r>
    </w:p>
  </w:footnote>
  <w:footnote w:id="3">
    <w:p w14:paraId="7468F9D9" w14:textId="77777777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Cererea trebuie depusă la Direcția Resurse Umane </w:t>
      </w:r>
      <w:r>
        <w:rPr>
          <w:rFonts w:ascii="Times New Roman" w:hAnsi="Times New Roman" w:cs="Times New Roman"/>
          <w:sz w:val="18"/>
          <w:szCs w:val="18"/>
        </w:rPr>
        <w:t xml:space="preserve">(I C Brătianu nr.14) </w:t>
      </w:r>
      <w:r w:rsidRPr="0064012F">
        <w:rPr>
          <w:rFonts w:ascii="Times New Roman" w:hAnsi="Times New Roman" w:cs="Times New Roman"/>
          <w:sz w:val="18"/>
          <w:szCs w:val="18"/>
        </w:rPr>
        <w:t xml:space="preserve">cu cel puțin o zi înainte de efectuarea concediului.  </w:t>
      </w:r>
    </w:p>
    <w:p w14:paraId="7A45E474" w14:textId="779BD4E3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Cererile de acordare a concediului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pot fi trimise și electronic la adresa: </w:t>
      </w:r>
      <w:r w:rsidRPr="0064012F">
        <w:rPr>
          <w:rFonts w:ascii="Times New Roman" w:hAnsi="Times New Roman" w:cs="Times New Roman"/>
          <w:b/>
          <w:sz w:val="18"/>
          <w:szCs w:val="18"/>
          <w:u w:val="single"/>
        </w:rPr>
        <w:t>resurseumane.direcon@ubbcluj.ro</w:t>
      </w:r>
    </w:p>
  </w:footnote>
  <w:footnote w:id="4">
    <w:p w14:paraId="665A2243" w14:textId="13DBFA76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Tatăl copilului nou-născut care are calitatea de salariat are dreptul la un concediu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plătit de </w:t>
      </w:r>
      <w:r w:rsidRPr="0064012F">
        <w:rPr>
          <w:rFonts w:ascii="Times New Roman" w:hAnsi="Times New Roman" w:cs="Times New Roman"/>
          <w:b/>
          <w:sz w:val="18"/>
          <w:szCs w:val="18"/>
        </w:rPr>
        <w:t>10 zile lucrătoare</w:t>
      </w:r>
      <w:r w:rsidRPr="0064012F">
        <w:rPr>
          <w:rFonts w:ascii="Times New Roman" w:hAnsi="Times New Roman" w:cs="Times New Roman"/>
          <w:sz w:val="18"/>
          <w:szCs w:val="18"/>
        </w:rPr>
        <w:t>.</w:t>
      </w:r>
    </w:p>
    <w:p w14:paraId="2AE14260" w14:textId="7E5A75BB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În cazul în care tatăl  copilului nou-născut a obținut </w:t>
      </w:r>
      <w:r w:rsidRPr="0064012F">
        <w:rPr>
          <w:rFonts w:ascii="Times New Roman" w:hAnsi="Times New Roman" w:cs="Times New Roman"/>
          <w:b/>
          <w:sz w:val="18"/>
          <w:szCs w:val="18"/>
        </w:rPr>
        <w:t>atestatul de absolvire a cursului de puericultură</w:t>
      </w:r>
      <w:r w:rsidRPr="0064012F">
        <w:rPr>
          <w:rFonts w:ascii="Times New Roman" w:hAnsi="Times New Roman" w:cs="Times New Roman"/>
          <w:sz w:val="18"/>
          <w:szCs w:val="18"/>
        </w:rPr>
        <w:t xml:space="preserve">, durata concediului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, se majorează cu </w:t>
      </w:r>
      <w:r w:rsidRPr="0064012F">
        <w:rPr>
          <w:rFonts w:ascii="Times New Roman" w:hAnsi="Times New Roman" w:cs="Times New Roman"/>
          <w:b/>
          <w:sz w:val="18"/>
          <w:szCs w:val="18"/>
        </w:rPr>
        <w:t>5 zile lucrătoare.</w:t>
      </w:r>
    </w:p>
    <w:p w14:paraId="1EBC3525" w14:textId="56FC6A34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Concediul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se acordă la cerere, în primele </w:t>
      </w:r>
      <w:r w:rsidRPr="0064012F">
        <w:rPr>
          <w:rFonts w:ascii="Times New Roman" w:hAnsi="Times New Roman" w:cs="Times New Roman"/>
          <w:b/>
          <w:sz w:val="18"/>
          <w:szCs w:val="18"/>
        </w:rPr>
        <w:t>8 săptămâni de la nașterea copilului</w:t>
      </w:r>
      <w:r w:rsidRPr="0064012F">
        <w:rPr>
          <w:rFonts w:ascii="Times New Roman" w:hAnsi="Times New Roman" w:cs="Times New Roman"/>
          <w:sz w:val="18"/>
          <w:szCs w:val="18"/>
        </w:rPr>
        <w:t>, justificat cu certificatul de naștere al acestuia,din care rezultă calitatea de tată a salariatului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3F93BBC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547A1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679F40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6B442E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AA7C02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.75pt;height:624pt;visibility:visible;mso-wrap-style:square" o:bullet="t">
        <v:imagedata r:id="rId1" o:title=""/>
      </v:shape>
    </w:pict>
  </w:numPicBullet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1CD9"/>
    <w:multiLevelType w:val="hybridMultilevel"/>
    <w:tmpl w:val="F4CE0402"/>
    <w:lvl w:ilvl="0" w:tplc="33E2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2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0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D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8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6F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B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7E8F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6060A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7A1B"/>
    <w:rsid w:val="005539ED"/>
    <w:rsid w:val="005626C6"/>
    <w:rsid w:val="005746E8"/>
    <w:rsid w:val="00586B5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B442E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A7C0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236E"/>
    <w:rsid w:val="00C638D5"/>
    <w:rsid w:val="00C72F24"/>
    <w:rsid w:val="00C870C8"/>
    <w:rsid w:val="00C9151D"/>
    <w:rsid w:val="00CB0570"/>
    <w:rsid w:val="00CB0AA5"/>
    <w:rsid w:val="00CB21B6"/>
    <w:rsid w:val="00CB48CC"/>
    <w:rsid w:val="00CB7DD7"/>
    <w:rsid w:val="00CC2599"/>
    <w:rsid w:val="00CF0EC9"/>
    <w:rsid w:val="00D05541"/>
    <w:rsid w:val="00D0634A"/>
    <w:rsid w:val="00D311DA"/>
    <w:rsid w:val="00D44336"/>
    <w:rsid w:val="00D44E94"/>
    <w:rsid w:val="00D50849"/>
    <w:rsid w:val="00D51CC5"/>
    <w:rsid w:val="00D52237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651EB"/>
    <w:rsid w:val="00E80BEC"/>
    <w:rsid w:val="00E86761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Noela Fozocos</cp:lastModifiedBy>
  <cp:revision>5</cp:revision>
  <dcterms:created xsi:type="dcterms:W3CDTF">2022-11-09T12:37:00Z</dcterms:created>
  <dcterms:modified xsi:type="dcterms:W3CDTF">2025-05-22T05:47:00Z</dcterms:modified>
</cp:coreProperties>
</file>